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FB303" w14:textId="2395A121" w:rsidR="00E12E56" w:rsidRDefault="00E12E56" w:rsidP="00E12E56">
      <w:pPr>
        <w:pStyle w:val="Heading2"/>
        <w:rPr>
          <w:rFonts w:ascii="Segoe UI Emoji" w:eastAsia="Times New Roman" w:hAnsi="Segoe UI Emoji" w:cs="Segoe UI Emoji"/>
          <w:b/>
          <w:bCs/>
          <w:color w:val="auto"/>
          <w:kern w:val="0"/>
          <w:sz w:val="36"/>
          <w:szCs w:val="36"/>
          <w14:ligatures w14:val="none"/>
        </w:rPr>
      </w:pPr>
      <w:r>
        <w:rPr>
          <w:noProof/>
        </w:rPr>
        <mc:AlternateContent>
          <mc:Choice Requires="wps">
            <w:drawing>
              <wp:inline distT="0" distB="0" distL="0" distR="0" wp14:anchorId="21B384F2" wp14:editId="7EFFF919">
                <wp:extent cx="304800" cy="304800"/>
                <wp:effectExtent l="0" t="0" r="0" b="0"/>
                <wp:docPr id="1988723356" name="AutoShape 5" descr="PepsiCoയുടെ സ്നാക്ക് സാമ്രാജ്യം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8562B9" id="AutoShape 5" o:spid="_x0000_s1026" alt="PepsiCoയുടെ സ്നാക്ക് സാമ്രാജ്യം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E12E56">
        <w:rPr>
          <w:rFonts w:ascii="Segoe UI Emoji" w:eastAsia="Times New Roman" w:hAnsi="Segoe UI Emoji" w:cs="Segoe UI Emoji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r w:rsidRPr="00E12E56">
        <w:rPr>
          <w:rFonts w:ascii="Segoe UI Emoji" w:eastAsia="Times New Roman" w:hAnsi="Segoe UI Emoji" w:cs="Segoe UI Emoji"/>
          <w:b/>
          <w:bCs/>
          <w:color w:val="auto"/>
          <w:kern w:val="0"/>
          <w:sz w:val="36"/>
          <w:szCs w:val="36"/>
          <w14:ligatures w14:val="none"/>
        </w:rPr>
        <w:t>🚨</w:t>
      </w:r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ഒരു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കമ്പനിയുടെ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കീഴി</w:t>
      </w:r>
      <w:proofErr w:type="spellEnd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ഇത്രയും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പ്രിയപ്പെട്ട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color w:val="auto"/>
          <w:kern w:val="0"/>
          <w:sz w:val="36"/>
          <w:szCs w:val="36"/>
          <w14:ligatures w14:val="none"/>
        </w:rPr>
        <w:t>ബ്രാൻഡുകളോ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14:ligatures w14:val="none"/>
        </w:rPr>
        <w:t xml:space="preserve">? </w:t>
      </w:r>
      <w:r w:rsidRPr="00E12E56">
        <w:rPr>
          <w:rFonts w:ascii="Segoe UI Emoji" w:eastAsia="Times New Roman" w:hAnsi="Segoe UI Emoji" w:cs="Segoe UI Emoji"/>
          <w:b/>
          <w:bCs/>
          <w:color w:val="auto"/>
          <w:kern w:val="0"/>
          <w:sz w:val="36"/>
          <w:szCs w:val="36"/>
          <w14:ligatures w14:val="none"/>
        </w:rPr>
        <w:t>😲</w:t>
      </w:r>
    </w:p>
    <w:p w14:paraId="2BEDAA2D" w14:textId="77777777" w:rsidR="00E12E56" w:rsidRDefault="00E12E56" w:rsidP="00E12E56"/>
    <w:p w14:paraId="22A28356" w14:textId="77777777" w:rsidR="00E12E56" w:rsidRDefault="00E12E56" w:rsidP="00E12E56"/>
    <w:p w14:paraId="0B8301D2" w14:textId="35ECBE7A" w:rsidR="00E12E56" w:rsidRPr="00E12E56" w:rsidRDefault="00E12E56" w:rsidP="00E12E56">
      <w:r>
        <w:rPr>
          <w:noProof/>
        </w:rPr>
        <w:drawing>
          <wp:inline distT="0" distB="0" distL="0" distR="0" wp14:anchorId="56540EAF" wp14:editId="0DA0B73E">
            <wp:extent cx="9753600" cy="14630400"/>
            <wp:effectExtent l="0" t="0" r="0" b="0"/>
            <wp:docPr id="11913550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355076" name="Picture 119135507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146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34F48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Lay’s, Kurkure, Doritos, Cheetos, Uncle Chipps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—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ഇന്ത്യയി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ഏറെ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ജനപ്രിയമായ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Nirmala UI" w:eastAsia="Times New Roman" w:hAnsi="Nirmala UI" w:cs="Nirmala UI"/>
          <w:kern w:val="0"/>
          <w14:ligatures w14:val="none"/>
        </w:rPr>
        <w:t>ഈ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ബ്രാൻഡുകൾക്ക്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പിന്നി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ഒരു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വലിയ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കമ്പനിയുടെ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സാന്നിധ്യമുണ്ട്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: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PepsiCo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756B26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സാധാരണയായി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PepsiCo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എന്ന്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കേൾക്കുമ്പോ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ൾ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പലരുടെയും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മനസ്സിലേക്ക്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ആദ്യം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വരുന്നത്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ശീതളപാനീയങ്ങളായിരിക്കും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എന്നാ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ഭക്ഷ്യ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E12E56">
        <w:rPr>
          <w:rFonts w:ascii="Nirmala UI" w:eastAsia="Times New Roman" w:hAnsi="Nirmala UI" w:cs="Nirmala UI"/>
          <w:kern w:val="0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വിപണിയിലും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കമ്പനിക്ക്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വലിയ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സാന്നിധ്യമുണ്ട്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69C8386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Segoe UI Emoji" w:eastAsia="Times New Roman" w:hAnsi="Segoe UI Emoji" w:cs="Segoe UI Emoji"/>
          <w:kern w:val="0"/>
          <w14:ligatures w14:val="none"/>
        </w:rPr>
        <w:t>🥔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Lay’s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ലോകമെമ്പാടും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അറിയപ്പെടുന്ന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ജനപ്രിയ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പൊട്ടറ്റോ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ചിപ്സ്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ബ്രാൻഡ്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D6E62C1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Segoe UI Emoji" w:eastAsia="Times New Roman" w:hAnsi="Segoe UI Emoji" w:cs="Segoe UI Emoji"/>
          <w:kern w:val="0"/>
          <w14:ligatures w14:val="none"/>
        </w:rPr>
        <w:t>🌶️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Kurkure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ഇന്ത്യയി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ഏറെ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പ്രിയപ്പെട്ട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മസാല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രുചിയുള്ള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ക്രഞ്ചി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CF4CFF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Segoe UI Emoji" w:eastAsia="Times New Roman" w:hAnsi="Segoe UI Emoji" w:cs="Segoe UI Emoji"/>
          <w:kern w:val="0"/>
          <w14:ligatures w14:val="none"/>
        </w:rPr>
        <w:t>🔺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Doritos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ത്രികോണാകൃതിയിലുള്ള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ചിപ്സിനും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വ്യത്യസ്ത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ഫ്ലേവറുകൾക്കും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പ്രശസ്തമായ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ബ്രാൻഡ്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C9A609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Segoe UI Emoji" w:eastAsia="Times New Roman" w:hAnsi="Segoe UI Emoji" w:cs="Segoe UI Emoji"/>
          <w:kern w:val="0"/>
          <w14:ligatures w14:val="none"/>
        </w:rPr>
        <w:t>🧀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Cheetos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ചീസി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രുചിയിലുള്ള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സ്നാക്കുകൾക്ക്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ലോകമെമ്പാടും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അറിയപ്പെടുന്ന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ബ്രാൻഡ്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FF3611E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12E56">
        <w:rPr>
          <w:rFonts w:ascii="Segoe UI Emoji" w:eastAsia="Times New Roman" w:hAnsi="Segoe UI Emoji" w:cs="Segoe UI Emoji"/>
          <w:kern w:val="0"/>
          <w14:ligatures w14:val="none"/>
        </w:rPr>
        <w:t>🥔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Uncle Chipps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ഇന്ത്യയിലെ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ജനപ്രിയ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പൊട്ടറ്റോ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ചിപ്സ്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ബ്രാൻഡുകളി</w:t>
      </w:r>
      <w:proofErr w:type="spellEnd"/>
      <w:r w:rsidRPr="00E12E56">
        <w:rPr>
          <w:rFonts w:ascii="Nirmala UI" w:eastAsia="Times New Roman" w:hAnsi="Nirmala UI" w:cs="Nirmala UI"/>
          <w:kern w:val="0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kern w:val="0"/>
          <w14:ligatures w14:val="none"/>
        </w:rPr>
        <w:t>ഒന്നാണ്</w:t>
      </w:r>
      <w:proofErr w:type="spellEnd"/>
      <w:r w:rsidRPr="00E12E56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E17812" w14:textId="77777777" w:rsidR="00E12E56" w:rsidRPr="00E12E56" w:rsidRDefault="00E12E56" w:rsidP="00E12E5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:sz w:val="27"/>
          <w:szCs w:val="27"/>
          <w14:ligatures w14:val="none"/>
        </w:rPr>
        <w:t>ഒറ്റവാക്കി</w:t>
      </w:r>
      <w:proofErr w:type="spellEnd"/>
      <w:r w:rsidRPr="00E12E56">
        <w:rPr>
          <w:rFonts w:ascii="Nirmala UI" w:eastAsia="Times New Roman" w:hAnsi="Nirmala UI" w:cs="Nirmala UI"/>
          <w:b/>
          <w:bCs/>
          <w:kern w:val="0"/>
          <w:sz w:val="27"/>
          <w:szCs w:val="27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:sz w:val="27"/>
          <w:szCs w:val="27"/>
          <w14:ligatures w14:val="none"/>
        </w:rPr>
        <w:t>പറഞ്ഞാ</w:t>
      </w:r>
      <w:proofErr w:type="spellEnd"/>
      <w:r w:rsidRPr="00E12E56">
        <w:rPr>
          <w:rFonts w:ascii="Nirmala UI" w:eastAsia="Times New Roman" w:hAnsi="Nirmala UI" w:cs="Nirmala UI"/>
          <w:b/>
          <w:bCs/>
          <w:kern w:val="0"/>
          <w:sz w:val="27"/>
          <w:szCs w:val="27"/>
          <w14:ligatures w14:val="none"/>
        </w:rPr>
        <w:t>ൽ</w:t>
      </w:r>
      <w:r w:rsidRPr="00E12E5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…</w:t>
      </w:r>
    </w:p>
    <w:p w14:paraId="32C80F8D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നമ്മ</w:t>
      </w:r>
      <w:proofErr w:type="spellEnd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ൾ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വ്യത്യസ്ത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ബ്രാൻഡുകളായി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കാണുന്ന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ഈ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ജനപ്രിയ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സ്നാക്കുക</w:t>
      </w:r>
      <w:proofErr w:type="spellEnd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ൾ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proofErr w:type="spellStart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PepsiCo</w:t>
      </w:r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യുടെ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വലിയ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പോർട്ട്ഫോളിയോയുമായി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ബന്ധപ്പെട്ടവയാണ്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400952DD" w14:textId="77777777" w:rsidR="00E12E56" w:rsidRPr="00E12E56" w:rsidRDefault="00E12E56" w:rsidP="00E12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ഒരു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കമ്പനി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…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നിരവധി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ജനപ്രിയ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ബ്രാൻഡുക</w:t>
      </w:r>
      <w:proofErr w:type="spellEnd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ൾ</w:t>
      </w:r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…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ഒരു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വലിയ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സ്നാക്ക്</w:t>
      </w:r>
      <w:proofErr w:type="spellEnd"/>
      <w:r w:rsidRPr="00E12E5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12E56">
        <w:rPr>
          <w:rFonts w:ascii="Nirmala UI" w:eastAsia="Times New Roman" w:hAnsi="Nirmala UI" w:cs="Nirmala UI"/>
          <w:b/>
          <w:bCs/>
          <w:kern w:val="0"/>
          <w14:ligatures w14:val="none"/>
        </w:rPr>
        <w:t>സാമ്രാ</w:t>
      </w:r>
      <w:proofErr w:type="spellEnd"/>
    </w:p>
    <w:p w14:paraId="47AB5D49" w14:textId="40BCBC6E" w:rsidR="00280DC4" w:rsidRDefault="00280DC4"/>
    <w:sectPr w:rsidR="00280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E56"/>
    <w:rsid w:val="00280DC4"/>
    <w:rsid w:val="004C0EED"/>
    <w:rsid w:val="009C74C7"/>
    <w:rsid w:val="00E12E56"/>
    <w:rsid w:val="00EC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29740"/>
  <w15:chartTrackingRefBased/>
  <w15:docId w15:val="{E8AA5204-18A5-4E04-9023-6A2E4861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E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E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E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E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E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E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E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E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E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E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E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E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E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E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E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E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E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fathima sherin</dc:creator>
  <cp:keywords/>
  <dc:description/>
  <cp:lastModifiedBy>fathima sherin</cp:lastModifiedBy>
  <cp:revision>1</cp:revision>
  <dcterms:created xsi:type="dcterms:W3CDTF">2026-09-03T06:01:00Z</dcterms:created>
  <dcterms:modified xsi:type="dcterms:W3CDTF">2026-09-03T06:04:00Z</dcterms:modified>
</cp:coreProperties>
</file>